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68C" w:rsidRPr="0089668C" w:rsidRDefault="0089668C" w:rsidP="0089668C">
      <w:pPr>
        <w:spacing w:after="0" w:line="240" w:lineRule="auto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 w:rsidRPr="0089668C">
        <w:rPr>
          <w:rFonts w:ascii="Times New Roman" w:eastAsia="Times New Roman" w:hAnsi="Times New Roman" w:cs="Times New Roman"/>
          <w:sz w:val="56"/>
          <w:szCs w:val="56"/>
          <w:lang w:eastAsia="ru-RU"/>
        </w:rPr>
        <w:t xml:space="preserve">Методические пособия для подготовки учащихся 9 классов к основному государственному экзамену на 2020 год. Издание включает типовые задания по всем содержательным линиям экзаменационной работы. </w:t>
      </w:r>
    </w:p>
    <w:tbl>
      <w:tblPr>
        <w:tblW w:w="7535" w:type="dxa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85"/>
        <w:gridCol w:w="4426"/>
      </w:tblGrid>
      <w:tr w:rsidR="0089668C" w:rsidRPr="0089668C" w:rsidTr="0089668C">
        <w:trPr>
          <w:tblCellSpacing w:w="7" w:type="dxa"/>
        </w:trPr>
        <w:tc>
          <w:tcPr>
            <w:tcW w:w="0" w:type="auto"/>
            <w:vAlign w:val="center"/>
            <w:hideMark/>
          </w:tcPr>
          <w:p w:rsidR="0089668C" w:rsidRPr="0089668C" w:rsidRDefault="0089668C" w:rsidP="0089668C">
            <w:pPr>
              <w:spacing w:after="0" w:line="0" w:lineRule="atLeast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89668C">
              <w:rPr>
                <w:rFonts w:ascii="Times New Roman" w:eastAsia="Times New Roman" w:hAnsi="Times New Roman" w:cs="Times New Roman"/>
                <w:noProof/>
                <w:sz w:val="56"/>
                <w:szCs w:val="56"/>
                <w:lang w:eastAsia="ru-RU"/>
              </w:rPr>
              <w:drawing>
                <wp:inline distT="0" distB="0" distL="0" distR="0">
                  <wp:extent cx="2860040" cy="1510030"/>
                  <wp:effectExtent l="19050" t="0" r="0" b="0"/>
                  <wp:docPr id="1" name="Рисунок 1" descr="https://mail.rambler.ru/p/4S1cUfP0g54816Sd6KHllg/http/smtp.mailmano.ru/media/com_acymailing/upload/tild6662_3639_4431_b865_393262336531___2020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ail.rambler.ru/p/4S1cUfP0g54816Sd6KHllg/http/smtp.mailmano.ru/media/com_acymailing/upload/tild6662_3639_4431_b865_393262336531___2020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0040" cy="1510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9668C" w:rsidRPr="0089668C" w:rsidRDefault="0089668C" w:rsidP="0089668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hyperlink r:id="rId6" w:tgtFrame="_blank" w:history="1">
              <w:r w:rsidRPr="0089668C">
                <w:rPr>
                  <w:rFonts w:ascii="Times New Roman" w:eastAsia="Times New Roman" w:hAnsi="Times New Roman" w:cs="Times New Roman"/>
                  <w:color w:val="0000FF"/>
                  <w:sz w:val="56"/>
                  <w:szCs w:val="56"/>
                  <w:u w:val="single"/>
                  <w:lang w:eastAsia="ru-RU"/>
                </w:rPr>
                <w:t>Биология</w:t>
              </w:r>
            </w:hyperlink>
          </w:p>
          <w:p w:rsidR="0089668C" w:rsidRPr="0089668C" w:rsidRDefault="0089668C" w:rsidP="0089668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hyperlink r:id="rId7" w:tgtFrame="_blank" w:history="1">
              <w:r w:rsidRPr="0089668C">
                <w:rPr>
                  <w:rFonts w:ascii="Times New Roman" w:eastAsia="Times New Roman" w:hAnsi="Times New Roman" w:cs="Times New Roman"/>
                  <w:color w:val="0000FF"/>
                  <w:sz w:val="56"/>
                  <w:szCs w:val="56"/>
                  <w:u w:val="single"/>
                  <w:lang w:eastAsia="ru-RU"/>
                </w:rPr>
                <w:t>Информатика</w:t>
              </w:r>
            </w:hyperlink>
          </w:p>
          <w:p w:rsidR="0089668C" w:rsidRPr="0089668C" w:rsidRDefault="0089668C" w:rsidP="0089668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hyperlink r:id="rId8" w:tgtFrame="_blank" w:history="1">
              <w:r w:rsidRPr="0089668C">
                <w:rPr>
                  <w:rFonts w:ascii="Times New Roman" w:eastAsia="Times New Roman" w:hAnsi="Times New Roman" w:cs="Times New Roman"/>
                  <w:color w:val="0000FF"/>
                  <w:sz w:val="56"/>
                  <w:szCs w:val="56"/>
                  <w:u w:val="single"/>
                  <w:lang w:eastAsia="ru-RU"/>
                </w:rPr>
                <w:t>История</w:t>
              </w:r>
            </w:hyperlink>
          </w:p>
          <w:p w:rsidR="0089668C" w:rsidRPr="0089668C" w:rsidRDefault="0089668C" w:rsidP="0089668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hyperlink r:id="rId9" w:tgtFrame="_blank" w:history="1">
              <w:r w:rsidRPr="0089668C">
                <w:rPr>
                  <w:rFonts w:ascii="Times New Roman" w:eastAsia="Times New Roman" w:hAnsi="Times New Roman" w:cs="Times New Roman"/>
                  <w:color w:val="0000FF"/>
                  <w:sz w:val="56"/>
                  <w:szCs w:val="56"/>
                  <w:u w:val="single"/>
                  <w:lang w:eastAsia="ru-RU"/>
                </w:rPr>
                <w:t>Математика</w:t>
              </w:r>
            </w:hyperlink>
          </w:p>
          <w:p w:rsidR="0089668C" w:rsidRPr="0089668C" w:rsidRDefault="0089668C" w:rsidP="0089668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hyperlink r:id="rId10" w:tgtFrame="_blank" w:history="1">
              <w:r w:rsidRPr="0089668C">
                <w:rPr>
                  <w:rFonts w:ascii="Times New Roman" w:eastAsia="Times New Roman" w:hAnsi="Times New Roman" w:cs="Times New Roman"/>
                  <w:color w:val="0000FF"/>
                  <w:sz w:val="56"/>
                  <w:szCs w:val="56"/>
                  <w:u w:val="single"/>
                  <w:lang w:eastAsia="ru-RU"/>
                </w:rPr>
                <w:t>Русский язык</w:t>
              </w:r>
            </w:hyperlink>
          </w:p>
          <w:p w:rsidR="0089668C" w:rsidRPr="0089668C" w:rsidRDefault="0089668C" w:rsidP="0089668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hyperlink r:id="rId11" w:tgtFrame="_blank" w:history="1">
              <w:r w:rsidRPr="0089668C">
                <w:rPr>
                  <w:rFonts w:ascii="Times New Roman" w:eastAsia="Times New Roman" w:hAnsi="Times New Roman" w:cs="Times New Roman"/>
                  <w:color w:val="0000FF"/>
                  <w:sz w:val="56"/>
                  <w:szCs w:val="56"/>
                  <w:u w:val="single"/>
                  <w:lang w:eastAsia="ru-RU"/>
                </w:rPr>
                <w:t>Физика</w:t>
              </w:r>
            </w:hyperlink>
          </w:p>
          <w:p w:rsidR="0089668C" w:rsidRPr="0089668C" w:rsidRDefault="0089668C" w:rsidP="0089668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hyperlink r:id="rId12" w:tgtFrame="_blank" w:history="1">
              <w:r w:rsidRPr="0089668C">
                <w:rPr>
                  <w:rFonts w:ascii="Times New Roman" w:eastAsia="Times New Roman" w:hAnsi="Times New Roman" w:cs="Times New Roman"/>
                  <w:color w:val="0000FF"/>
                  <w:sz w:val="56"/>
                  <w:szCs w:val="56"/>
                  <w:u w:val="single"/>
                  <w:lang w:eastAsia="ru-RU"/>
                </w:rPr>
                <w:t>Химия</w:t>
              </w:r>
            </w:hyperlink>
          </w:p>
        </w:tc>
      </w:tr>
    </w:tbl>
    <w:p w:rsidR="007F4965" w:rsidRDefault="007F4965"/>
    <w:p w:rsidR="0089668C" w:rsidRDefault="0089668C"/>
    <w:p w:rsidR="0089668C" w:rsidRDefault="0089668C"/>
    <w:sectPr w:rsidR="0089668C" w:rsidSect="007F4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34397"/>
    <w:multiLevelType w:val="multilevel"/>
    <w:tmpl w:val="80D03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9668C"/>
    <w:rsid w:val="007F4965"/>
    <w:rsid w:val="0089668C"/>
    <w:rsid w:val="00934F0B"/>
    <w:rsid w:val="00D93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9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668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6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66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4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rambler.ru/m/redirect?url=http%3A//smtp.mailmano.ru/index.php%3Fsubid%3D82723%26option%3Dcom_acymailing%26ctrl%3Durl%26urlid%3D118%26mailid%3D428&amp;hash=127e08b7b7111707d5f547898f18120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il.rambler.ru/m/redirect?url=http%3A//smtp.mailmano.ru/index.php%3Fsubid%3D82723%26option%3Dcom_acymailing%26ctrl%3Durl%26urlid%3D117%26mailid%3D428&amp;hash=28a17e510b20aeadde202f27a3d11792" TargetMode="External"/><Relationship Id="rId12" Type="http://schemas.openxmlformats.org/officeDocument/2006/relationships/hyperlink" Target="https://mail.rambler.ru/m/redirect?url=http%3A//smtp.mailmano.ru/index.php%3Fsubid%3D82723%26option%3Dcom_acymailing%26ctrl%3Durl%26urlid%3D122%26mailid%3D428&amp;hash=f4d2583686a58eb16479037fc30e7df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il.rambler.ru/m/redirect?url=http%3A//smtp.mailmano.ru/index.php%3Fsubid%3D82723%26option%3Dcom_acymailing%26ctrl%3Durl%26urlid%3D116%26mailid%3D428&amp;hash=86dbffaa12d64653f85884fb154a464f" TargetMode="External"/><Relationship Id="rId11" Type="http://schemas.openxmlformats.org/officeDocument/2006/relationships/hyperlink" Target="https://mail.rambler.ru/m/redirect?url=http%3A//smtp.mailmano.ru/index.php%3Fsubid%3D82723%26option%3Dcom_acymailing%26ctrl%3Durl%26urlid%3D121%26mailid%3D428&amp;hash=308d5a040f76feee01c35c44139c6c57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mail.rambler.ru/m/redirect?url=http%3A//smtp.mailmano.ru/index.php%3Fsubid%3D82723%26option%3Dcom_acymailing%26ctrl%3Durl%26urlid%3D120%26mailid%3D428&amp;hash=50c5ccaaa90d38a17d368d71fd3ea9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il.rambler.ru/m/redirect?url=http%3A//smtp.mailmano.ru/index.php%3Fsubid%3D82723%26option%3Dcom_acymailing%26ctrl%3Durl%26urlid%3D119%26mailid%3D428&amp;hash=d0902d1bb77d76d00c40d7a63deca15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1</cp:revision>
  <cp:lastPrinted>2019-11-01T14:31:00Z</cp:lastPrinted>
  <dcterms:created xsi:type="dcterms:W3CDTF">2019-11-01T14:29:00Z</dcterms:created>
  <dcterms:modified xsi:type="dcterms:W3CDTF">2019-11-01T14:32:00Z</dcterms:modified>
</cp:coreProperties>
</file>